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29"/>
        <w:gridCol w:w="1105"/>
        <w:gridCol w:w="225"/>
        <w:gridCol w:w="2037"/>
      </w:tblGrid>
      <w:tr w:rsidR="00EA7496" w14:paraId="463A6F3D" w14:textId="77777777" w:rsidTr="004E0B38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5E8283FE" w14:textId="77777777" w:rsidR="00EA7496" w:rsidRDefault="00EA7496" w:rsidP="004E0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E82C3" w14:textId="77777777" w:rsidR="00EA7496" w:rsidRPr="003D094C" w:rsidRDefault="00EA7496" w:rsidP="004E0B38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57BB445C" w14:textId="77777777" w:rsidR="00EA7496" w:rsidRDefault="00356B37" w:rsidP="004E0B38">
            <w:pPr>
              <w:snapToGrid w:val="0"/>
            </w:pPr>
            <w:r>
              <w:t>0003</w:t>
            </w:r>
          </w:p>
        </w:tc>
      </w:tr>
      <w:tr w:rsidR="00FE02A6" w14:paraId="32E10234" w14:textId="703FE662" w:rsidTr="00FE02A6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51B03902" w14:textId="0E643937" w:rsidR="00FE02A6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7087F603" w14:textId="2BFD195F" w:rsidR="00FE02A6" w:rsidRDefault="00FE02A6" w:rsidP="00FE02A6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30" w:type="dxa"/>
            <w:gridSpan w:val="2"/>
          </w:tcPr>
          <w:p w14:paraId="252474DD" w14:textId="6BDAD4AD" w:rsidR="00FE02A6" w:rsidRDefault="00FE02A6" w:rsidP="00FE02A6">
            <w:pPr>
              <w:snapToGrid w:val="0"/>
            </w:pPr>
            <w:r>
              <w:rPr>
                <w:rFonts w:hint="eastAsia"/>
              </w:rPr>
              <w:t>たなかよういち</w:t>
            </w:r>
          </w:p>
          <w:p w14:paraId="2AF5CDB2" w14:textId="451DDB9F" w:rsidR="00FE02A6" w:rsidRDefault="00FE02A6" w:rsidP="00FE02A6">
            <w:pPr>
              <w:snapToGrid w:val="0"/>
            </w:pPr>
            <w:r>
              <w:rPr>
                <w:rFonts w:hint="eastAsia"/>
              </w:rPr>
              <w:t>田中　　洋一</w:t>
            </w:r>
          </w:p>
        </w:tc>
        <w:tc>
          <w:tcPr>
            <w:tcW w:w="1330" w:type="dxa"/>
            <w:gridSpan w:val="2"/>
          </w:tcPr>
          <w:p w14:paraId="1BE526FA" w14:textId="426BF59A" w:rsidR="00FE02A6" w:rsidRDefault="00FE02A6" w:rsidP="00FE02A6">
            <w:pPr>
              <w:snapToGrid w:val="0"/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2037" w:type="dxa"/>
          </w:tcPr>
          <w:p w14:paraId="5E762FA4" w14:textId="5C45F598" w:rsidR="00FE02A6" w:rsidRDefault="00FE02A6" w:rsidP="00FE02A6">
            <w:pPr>
              <w:snapToGrid w:val="0"/>
            </w:pPr>
            <w:r>
              <w:rPr>
                <w:rFonts w:hint="eastAsia"/>
              </w:rPr>
              <w:t>本人</w:t>
            </w:r>
          </w:p>
        </w:tc>
      </w:tr>
      <w:tr w:rsidR="00FE02A6" w14:paraId="73931A96" w14:textId="77777777" w:rsidTr="00D93B87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6812F72B" w14:textId="77777777" w:rsidR="00FE02A6" w:rsidRDefault="00FE02A6" w:rsidP="00F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10DF4" w14:textId="27C323B6" w:rsidR="00FE02A6" w:rsidRDefault="00FE02A6" w:rsidP="00FE02A6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4FA1219B" w14:textId="77777777" w:rsidR="00FE02A6" w:rsidRDefault="00FE02A6" w:rsidP="00FE02A6">
            <w:pPr>
              <w:snapToGrid w:val="0"/>
            </w:pPr>
          </w:p>
        </w:tc>
      </w:tr>
      <w:tr w:rsidR="00FE02A6" w14:paraId="022E0F17" w14:textId="77777777" w:rsidTr="004E0B38">
        <w:tc>
          <w:tcPr>
            <w:tcW w:w="1418" w:type="dxa"/>
            <w:vMerge w:val="restart"/>
            <w:vAlign w:val="center"/>
          </w:tcPr>
          <w:p w14:paraId="4ACA4DA1" w14:textId="77777777" w:rsidR="00FE02A6" w:rsidRPr="00052443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4E10E47E" w14:textId="77777777" w:rsidR="00FE02A6" w:rsidRPr="003D094C" w:rsidRDefault="00FE02A6" w:rsidP="00FE02A6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791A88CA" w14:textId="77777777" w:rsidR="00FE02A6" w:rsidRPr="00052443" w:rsidRDefault="00FE02A6" w:rsidP="00FE02A6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310F8D3F" w14:textId="6E26E876" w:rsidR="00FE02A6" w:rsidRDefault="00FE02A6" w:rsidP="00FE02A6">
            <w:pPr>
              <w:snapToGrid w:val="0"/>
              <w:ind w:firstLineChars="100" w:firstLine="210"/>
            </w:pPr>
            <w:r>
              <w:rPr>
                <w:rFonts w:hint="eastAsia"/>
              </w:rPr>
              <w:t>たなか　よういち</w:t>
            </w:r>
          </w:p>
          <w:p w14:paraId="0BD1942C" w14:textId="211DCE6B" w:rsidR="00FE02A6" w:rsidRDefault="00FE02A6" w:rsidP="00FE02A6">
            <w:pPr>
              <w:snapToGrid w:val="0"/>
              <w:ind w:firstLineChars="100" w:firstLine="210"/>
            </w:pPr>
            <w:r>
              <w:rPr>
                <w:rFonts w:hint="eastAsia"/>
              </w:rPr>
              <w:t>田中　　　洋一</w:t>
            </w:r>
          </w:p>
        </w:tc>
      </w:tr>
      <w:tr w:rsidR="00FE02A6" w14:paraId="0C35AB7D" w14:textId="77777777" w:rsidTr="004E0B38">
        <w:tc>
          <w:tcPr>
            <w:tcW w:w="1418" w:type="dxa"/>
            <w:vMerge/>
          </w:tcPr>
          <w:p w14:paraId="3C059430" w14:textId="77777777" w:rsidR="00FE02A6" w:rsidRPr="00A401A7" w:rsidRDefault="00FE02A6" w:rsidP="00F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12BD12" w14:textId="77777777" w:rsidR="00FE02A6" w:rsidRPr="00A401A7" w:rsidRDefault="00FE02A6" w:rsidP="00FE02A6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12EC3EE6" w14:textId="77777777" w:rsidR="00FE02A6" w:rsidRDefault="00FE02A6" w:rsidP="00FE02A6">
            <w:r>
              <w:t>藤沢市鵠沼石上</w:t>
            </w:r>
            <w:r>
              <w:t>3</w:t>
            </w:r>
            <w:r>
              <w:t>－</w:t>
            </w:r>
            <w:r>
              <w:t>1</w:t>
            </w:r>
            <w:r>
              <w:t>－</w:t>
            </w:r>
            <w:r>
              <w:t>19</w:t>
            </w:r>
          </w:p>
        </w:tc>
      </w:tr>
      <w:tr w:rsidR="00FE02A6" w14:paraId="6EC7ACEB" w14:textId="77777777" w:rsidTr="004E0B38">
        <w:tc>
          <w:tcPr>
            <w:tcW w:w="1418" w:type="dxa"/>
            <w:vMerge/>
          </w:tcPr>
          <w:p w14:paraId="02009B27" w14:textId="77777777" w:rsidR="00FE02A6" w:rsidRPr="00A401A7" w:rsidRDefault="00FE02A6" w:rsidP="00F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4CD83E" w14:textId="77777777" w:rsidR="00FE02A6" w:rsidRPr="00A401A7" w:rsidRDefault="00FE02A6" w:rsidP="00FE02A6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701" w:type="dxa"/>
          </w:tcPr>
          <w:p w14:paraId="5B10C1C1" w14:textId="77777777" w:rsidR="00FE02A6" w:rsidRPr="001F4D6E" w:rsidRDefault="00FE02A6" w:rsidP="00FE02A6">
            <w:pPr>
              <w:jc w:val="left"/>
              <w:rPr>
                <w:sz w:val="20"/>
                <w:szCs w:val="20"/>
              </w:rPr>
            </w:pPr>
            <w:r w:rsidRPr="007D3407">
              <w:rPr>
                <w:sz w:val="18"/>
                <w:szCs w:val="20"/>
              </w:rPr>
              <w:t>0466</w:t>
            </w:r>
            <w:r w:rsidRPr="007D3407">
              <w:rPr>
                <w:sz w:val="18"/>
                <w:szCs w:val="20"/>
              </w:rPr>
              <w:t>－</w:t>
            </w:r>
            <w:r w:rsidRPr="007D3407">
              <w:rPr>
                <w:sz w:val="18"/>
                <w:szCs w:val="20"/>
              </w:rPr>
              <w:t>50</w:t>
            </w:r>
            <w:r>
              <w:rPr>
                <w:sz w:val="18"/>
                <w:szCs w:val="20"/>
              </w:rPr>
              <w:t>－</w:t>
            </w:r>
            <w:r w:rsidRPr="007D3407">
              <w:rPr>
                <w:sz w:val="18"/>
                <w:szCs w:val="20"/>
              </w:rPr>
              <w:t>2398</w:t>
            </w:r>
          </w:p>
        </w:tc>
        <w:tc>
          <w:tcPr>
            <w:tcW w:w="1134" w:type="dxa"/>
            <w:gridSpan w:val="2"/>
          </w:tcPr>
          <w:p w14:paraId="2CE5E401" w14:textId="77777777" w:rsidR="00FE02A6" w:rsidRDefault="00FE02A6" w:rsidP="00FE02A6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  <w:gridSpan w:val="2"/>
          </w:tcPr>
          <w:p w14:paraId="0A68BA81" w14:textId="77777777" w:rsidR="00FE02A6" w:rsidRDefault="00FE02A6" w:rsidP="00FE02A6">
            <w:r>
              <w:rPr>
                <w:rFonts w:hint="eastAsia"/>
              </w:rPr>
              <w:t>なし</w:t>
            </w:r>
          </w:p>
        </w:tc>
      </w:tr>
      <w:tr w:rsidR="00FE02A6" w14:paraId="4E9A656F" w14:textId="77777777" w:rsidTr="004E0B38">
        <w:tc>
          <w:tcPr>
            <w:tcW w:w="1418" w:type="dxa"/>
            <w:vMerge/>
          </w:tcPr>
          <w:p w14:paraId="7D41AD33" w14:textId="77777777" w:rsidR="00FE02A6" w:rsidRPr="00A401A7" w:rsidRDefault="00FE02A6" w:rsidP="00F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E8B37" w14:textId="77777777" w:rsidR="00FE02A6" w:rsidRDefault="00FE02A6" w:rsidP="00FE02A6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6C4FA966" w14:textId="77777777" w:rsidR="00FE02A6" w:rsidRDefault="00FE02A6" w:rsidP="00FE02A6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4722A7E3" w14:textId="77777777" w:rsidR="00FE02A6" w:rsidRPr="00A401A7" w:rsidRDefault="00FE02A6" w:rsidP="00FE02A6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178F96CB" w14:textId="2902D113" w:rsidR="00FE02A6" w:rsidRDefault="00FE02A6" w:rsidP="00FE02A6">
            <w:r>
              <w:rPr>
                <w:rFonts w:hint="eastAsia"/>
              </w:rPr>
              <w:t>夫：８０歳、妻：７５</w:t>
            </w:r>
            <w:r>
              <w:t xml:space="preserve">歳　</w:t>
            </w:r>
            <w:r>
              <w:rPr>
                <w:rFonts w:hint="eastAsia"/>
              </w:rPr>
              <w:t>2</w:t>
            </w:r>
            <w:r>
              <w:t>人</w:t>
            </w:r>
            <w:r>
              <w:rPr>
                <w:rFonts w:hint="eastAsia"/>
              </w:rPr>
              <w:t>暮らし</w:t>
            </w:r>
          </w:p>
          <w:p w14:paraId="7A98AFBA" w14:textId="77777777" w:rsidR="00FE02A6" w:rsidRDefault="00FE02A6" w:rsidP="00FE02A6">
            <w:pPr>
              <w:snapToGrid w:val="0"/>
            </w:pPr>
            <w:r>
              <w:rPr>
                <w:rFonts w:hint="eastAsia"/>
              </w:rPr>
              <w:t>夫は、介護保険：要支援２＝日常生活動作能力に低下が見られ、身の回りの世話などに何らかの介助を必要とし、立ち上がりや歩行などの動作に支えを必要とする。</w:t>
            </w:r>
          </w:p>
        </w:tc>
      </w:tr>
      <w:tr w:rsidR="00FE02A6" w14:paraId="06BBF056" w14:textId="77777777" w:rsidTr="004E0B38">
        <w:trPr>
          <w:trHeight w:val="130"/>
        </w:trPr>
        <w:tc>
          <w:tcPr>
            <w:tcW w:w="1418" w:type="dxa"/>
            <w:vMerge/>
          </w:tcPr>
          <w:p w14:paraId="14323EB3" w14:textId="77777777" w:rsidR="00FE02A6" w:rsidRPr="00A401A7" w:rsidRDefault="00FE02A6" w:rsidP="00FE0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69C17AA" w14:textId="77777777" w:rsidR="00FE02A6" w:rsidRDefault="00FE02A6" w:rsidP="00FE02A6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0D44CF45" w14:textId="77777777" w:rsidR="00FE02A6" w:rsidRPr="00A401A7" w:rsidRDefault="00FE02A6" w:rsidP="00FE02A6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23D03CDF" w14:textId="0CBADA05" w:rsidR="00FE02A6" w:rsidRDefault="00FE02A6" w:rsidP="00FE02A6">
            <w:pPr>
              <w:tabs>
                <w:tab w:val="left" w:pos="2890"/>
              </w:tabs>
            </w:pPr>
            <w:r>
              <w:rPr>
                <w:rFonts w:hint="eastAsia"/>
              </w:rPr>
              <w:t>2</w:t>
            </w:r>
            <w:r>
              <w:t>．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（徒歩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</w:tr>
      <w:tr w:rsidR="00FE02A6" w14:paraId="063B8868" w14:textId="77777777" w:rsidTr="004E0B38">
        <w:trPr>
          <w:trHeight w:val="130"/>
        </w:trPr>
        <w:tc>
          <w:tcPr>
            <w:tcW w:w="1418" w:type="dxa"/>
            <w:vMerge/>
          </w:tcPr>
          <w:p w14:paraId="72FFC4FE" w14:textId="77777777" w:rsidR="00FE02A6" w:rsidRPr="00A401A7" w:rsidRDefault="00FE02A6" w:rsidP="00FE0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935357D" w14:textId="77777777" w:rsidR="00FE02A6" w:rsidRPr="003D094C" w:rsidRDefault="00FE02A6" w:rsidP="00FE02A6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6951E7EE" w14:textId="77777777" w:rsidR="00FE02A6" w:rsidRDefault="00FE02A6" w:rsidP="00FE02A6">
            <w:pPr>
              <w:tabs>
                <w:tab w:val="left" w:pos="2890"/>
              </w:tabs>
            </w:pPr>
            <w:r>
              <w:rPr>
                <w:rFonts w:hint="eastAsia"/>
              </w:rPr>
              <w:t>なし</w:t>
            </w:r>
          </w:p>
        </w:tc>
      </w:tr>
      <w:tr w:rsidR="00FE02A6" w14:paraId="153BFC41" w14:textId="77777777" w:rsidTr="004E0B38">
        <w:trPr>
          <w:trHeight w:val="130"/>
        </w:trPr>
        <w:tc>
          <w:tcPr>
            <w:tcW w:w="1418" w:type="dxa"/>
            <w:vMerge/>
          </w:tcPr>
          <w:p w14:paraId="34ECA352" w14:textId="77777777" w:rsidR="00FE02A6" w:rsidRPr="00A401A7" w:rsidRDefault="00FE02A6" w:rsidP="00FE0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5425AB3" w14:textId="77777777" w:rsidR="00FE02A6" w:rsidRPr="003D094C" w:rsidRDefault="00FE02A6" w:rsidP="00FE02A6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0D9E8409" w14:textId="77777777" w:rsidR="00FE02A6" w:rsidRDefault="00FE02A6" w:rsidP="00FE02A6">
            <w:pPr>
              <w:tabs>
                <w:tab w:val="left" w:pos="2890"/>
              </w:tabs>
            </w:pPr>
            <w:r>
              <w:t>住所と同じ</w:t>
            </w:r>
          </w:p>
        </w:tc>
      </w:tr>
      <w:tr w:rsidR="00FE02A6" w14:paraId="7C114954" w14:textId="77777777" w:rsidTr="004E0B38">
        <w:trPr>
          <w:trHeight w:val="2626"/>
        </w:trPr>
        <w:tc>
          <w:tcPr>
            <w:tcW w:w="1418" w:type="dxa"/>
          </w:tcPr>
          <w:p w14:paraId="6DBA54FB" w14:textId="77777777" w:rsidR="00FE02A6" w:rsidRDefault="00FE02A6" w:rsidP="00FE02A6">
            <w:pPr>
              <w:jc w:val="center"/>
              <w:rPr>
                <w:sz w:val="24"/>
                <w:szCs w:val="24"/>
              </w:rPr>
            </w:pPr>
          </w:p>
          <w:p w14:paraId="205B2416" w14:textId="77777777" w:rsidR="00FE02A6" w:rsidRDefault="00FE02A6" w:rsidP="00FE02A6">
            <w:pPr>
              <w:jc w:val="center"/>
              <w:rPr>
                <w:sz w:val="24"/>
                <w:szCs w:val="24"/>
              </w:rPr>
            </w:pPr>
          </w:p>
          <w:p w14:paraId="6384200E" w14:textId="77777777" w:rsidR="00FE02A6" w:rsidRPr="00A401A7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5ECE9E8A" w14:textId="77777777" w:rsidR="00FE02A6" w:rsidRDefault="00FE02A6" w:rsidP="00FE02A6">
            <w:pPr>
              <w:jc w:val="center"/>
              <w:rPr>
                <w:sz w:val="24"/>
                <w:szCs w:val="24"/>
              </w:rPr>
            </w:pPr>
          </w:p>
          <w:p w14:paraId="37A4EBBA" w14:textId="77777777" w:rsidR="00FE02A6" w:rsidRPr="00A401A7" w:rsidRDefault="00FE02A6" w:rsidP="00F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4CF3FF02" w14:textId="27091A20" w:rsidR="00FE02A6" w:rsidRPr="00736B3E" w:rsidRDefault="00FE02A6" w:rsidP="00FE02A6">
            <w:pPr>
              <w:pStyle w:val="a8"/>
              <w:numPr>
                <w:ilvl w:val="0"/>
                <w:numId w:val="1"/>
              </w:numPr>
              <w:ind w:leftChars="0"/>
            </w:pPr>
            <w:r>
              <w:t>室内の家具（食器棚、タンス、本棚など）や家電製品が転倒して、中の物が飛散しているので片付け</w:t>
            </w:r>
            <w:r>
              <w:rPr>
                <w:rFonts w:hint="eastAsia"/>
              </w:rPr>
              <w:t>て、家の前の道路際</w:t>
            </w:r>
            <w:r>
              <w:t>まで搬出して欲しい。</w:t>
            </w:r>
          </w:p>
          <w:p w14:paraId="478AD1A8" w14:textId="77777777" w:rsidR="00FE02A6" w:rsidRDefault="00FE02A6" w:rsidP="00FE02A6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t>．家は壊れていない。家は</w:t>
            </w:r>
            <w:r>
              <w:rPr>
                <w:rFonts w:hint="eastAsia"/>
              </w:rPr>
              <w:t>3LDK,</w:t>
            </w:r>
            <w:r>
              <w:rPr>
                <w:rFonts w:hint="eastAsia"/>
              </w:rPr>
              <w:t>玄関、居間（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畳洋室）、寝室（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畳和室）書斎（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畳洋室）、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畳和室、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畳和室）</w:t>
            </w:r>
          </w:p>
          <w:p w14:paraId="339A0362" w14:textId="77777777" w:rsidR="00FE02A6" w:rsidRDefault="00FE02A6" w:rsidP="00FE02A6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家電製品は電源を考慮し位置確認をしてください。</w:t>
            </w:r>
          </w:p>
          <w:p w14:paraId="368088EA" w14:textId="77777777" w:rsidR="00FE02A6" w:rsidRPr="00DA0D5B" w:rsidRDefault="00FE02A6" w:rsidP="00FE02A6">
            <w:r>
              <w:rPr>
                <w:rFonts w:hint="eastAsia"/>
              </w:rPr>
              <w:t>４．ガラスが散乱している。</w:t>
            </w:r>
          </w:p>
        </w:tc>
      </w:tr>
      <w:tr w:rsidR="00FE02A6" w14:paraId="1D3F77F6" w14:textId="77777777" w:rsidTr="004E0B38">
        <w:tc>
          <w:tcPr>
            <w:tcW w:w="1418" w:type="dxa"/>
          </w:tcPr>
          <w:p w14:paraId="3E3710EE" w14:textId="77777777" w:rsidR="00FE02A6" w:rsidRPr="004E0B38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6"/>
          </w:tcPr>
          <w:p w14:paraId="61914636" w14:textId="77777777" w:rsidR="00FE02A6" w:rsidRDefault="00FE02A6" w:rsidP="00FE02A6">
            <w:pPr>
              <w:ind w:firstLineChars="100" w:firstLine="210"/>
            </w:pPr>
            <w:r>
              <w:t>被災地宅</w:t>
            </w:r>
          </w:p>
        </w:tc>
      </w:tr>
      <w:tr w:rsidR="00FE02A6" w14:paraId="190C69F5" w14:textId="77777777" w:rsidTr="004E0B38">
        <w:tc>
          <w:tcPr>
            <w:tcW w:w="1418" w:type="dxa"/>
          </w:tcPr>
          <w:p w14:paraId="26E9D2E3" w14:textId="77777777" w:rsidR="00FE02A6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734C22FB" w14:textId="77777777" w:rsidR="00FE02A6" w:rsidRPr="009C55D7" w:rsidRDefault="00FE02A6" w:rsidP="00FE02A6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4AE6F331" w14:textId="77777777" w:rsidR="00FE02A6" w:rsidRPr="0043076D" w:rsidRDefault="00FE02A6" w:rsidP="00FE02A6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できるだけ早く午前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時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分から午後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時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  <w:t>分</w:t>
            </w:r>
          </w:p>
        </w:tc>
      </w:tr>
      <w:tr w:rsidR="00FE02A6" w14:paraId="2A6A4F10" w14:textId="77777777" w:rsidTr="004E0B38">
        <w:tc>
          <w:tcPr>
            <w:tcW w:w="1418" w:type="dxa"/>
          </w:tcPr>
          <w:p w14:paraId="0C49969A" w14:textId="77777777" w:rsidR="00FE02A6" w:rsidRPr="009C55D7" w:rsidRDefault="00FE02A6" w:rsidP="00F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7E234711" w14:textId="77777777" w:rsidR="00FE02A6" w:rsidRDefault="00FE02A6" w:rsidP="00FE02A6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ゴミ袋、軍手、ペンチ、ドライバー、一輪車、軽トラック</w:t>
            </w:r>
          </w:p>
        </w:tc>
      </w:tr>
      <w:tr w:rsidR="00FE02A6" w14:paraId="5F304A01" w14:textId="77777777" w:rsidTr="004E0B38">
        <w:tc>
          <w:tcPr>
            <w:tcW w:w="1418" w:type="dxa"/>
          </w:tcPr>
          <w:p w14:paraId="4B67E444" w14:textId="77777777" w:rsidR="00FE02A6" w:rsidRDefault="00FE02A6" w:rsidP="00FE02A6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6BACDB2B" w14:textId="77777777" w:rsidR="00FE02A6" w:rsidRPr="004E0B38" w:rsidRDefault="00FE02A6" w:rsidP="00FE02A6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6160F1FC" w14:textId="77777777" w:rsidR="00FE02A6" w:rsidRDefault="00FE02A6" w:rsidP="00FE02A6">
            <w:pPr>
              <w:ind w:firstLineChars="100" w:firstLine="210"/>
            </w:pPr>
            <w:r>
              <w:t>ちりとり、バケツ</w:t>
            </w:r>
          </w:p>
        </w:tc>
      </w:tr>
      <w:tr w:rsidR="00FE02A6" w14:paraId="6AB7C463" w14:textId="77777777" w:rsidTr="004E0B38">
        <w:trPr>
          <w:trHeight w:val="730"/>
        </w:trPr>
        <w:tc>
          <w:tcPr>
            <w:tcW w:w="1418" w:type="dxa"/>
          </w:tcPr>
          <w:p w14:paraId="5A93F30F" w14:textId="77777777" w:rsidR="00FE02A6" w:rsidRPr="009C55D7" w:rsidRDefault="00FE02A6" w:rsidP="00FE02A6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78E07976" w14:textId="77777777" w:rsidR="00FE02A6" w:rsidRDefault="00FE02A6" w:rsidP="00FE02A6">
            <w:r>
              <w:t xml:space="preserve">　</w:t>
            </w:r>
            <w:r>
              <w:rPr>
                <w:rFonts w:hint="eastAsia"/>
              </w:rPr>
              <w:t>近所も相当物等が散乱</w:t>
            </w:r>
          </w:p>
          <w:p w14:paraId="56A09D1A" w14:textId="77777777" w:rsidR="00FE02A6" w:rsidRPr="006267F5" w:rsidRDefault="00FE02A6" w:rsidP="00FE02A6"/>
        </w:tc>
      </w:tr>
      <w:tr w:rsidR="00FE02A6" w14:paraId="54E7E27B" w14:textId="77777777" w:rsidTr="004E0B38">
        <w:trPr>
          <w:trHeight w:val="730"/>
        </w:trPr>
        <w:tc>
          <w:tcPr>
            <w:tcW w:w="1418" w:type="dxa"/>
          </w:tcPr>
          <w:p w14:paraId="26F5F0EB" w14:textId="77777777" w:rsidR="00FE02A6" w:rsidRPr="009C55D7" w:rsidRDefault="00FE02A6" w:rsidP="00FE02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442830E0" w14:textId="77777777" w:rsidR="00FE02A6" w:rsidRDefault="00FE02A6" w:rsidP="00FE02A6">
            <w:r>
              <w:t xml:space="preserve">　</w:t>
            </w:r>
            <w:r>
              <w:rPr>
                <w:rFonts w:hint="eastAsia"/>
              </w:rPr>
              <w:t>夫の体調が良くなく、夜が眠れない。</w:t>
            </w:r>
          </w:p>
        </w:tc>
      </w:tr>
    </w:tbl>
    <w:p w14:paraId="5EE8721B" w14:textId="0A4228EC" w:rsidR="003D094C" w:rsidRPr="003D094C" w:rsidRDefault="00360E1D" w:rsidP="003D094C">
      <w:pPr>
        <w:snapToGrid w:val="0"/>
        <w:jc w:val="center"/>
        <w:rPr>
          <w:sz w:val="28"/>
          <w:szCs w:val="28"/>
        </w:rPr>
      </w:pPr>
      <w:r w:rsidRPr="00360E1D">
        <w:rPr>
          <w:rFonts w:hint="eastAsia"/>
          <w:color w:val="FF0000"/>
        </w:rPr>
        <w:t>訓練用</w:t>
      </w:r>
      <w:r w:rsidR="00DC7700">
        <w:tab/>
      </w:r>
      <w:r w:rsidR="003D094C" w:rsidRPr="00E624F6">
        <w:rPr>
          <w:rFonts w:hint="eastAsia"/>
          <w:sz w:val="28"/>
          <w:szCs w:val="28"/>
        </w:rPr>
        <w:t>依</w:t>
      </w:r>
      <w:r w:rsidR="003D094C" w:rsidRPr="003D094C">
        <w:rPr>
          <w:rFonts w:hint="eastAsia"/>
          <w:sz w:val="28"/>
          <w:szCs w:val="28"/>
        </w:rPr>
        <w:t>頼カード</w:t>
      </w:r>
    </w:p>
    <w:p w14:paraId="166E6574" w14:textId="77777777" w:rsidR="003D094C" w:rsidRDefault="003D094C" w:rsidP="003D094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</w:p>
    <w:p w14:paraId="2436DF58" w14:textId="77777777" w:rsidR="00126FDD" w:rsidRPr="00DC7700" w:rsidRDefault="00301268" w:rsidP="003D094C">
      <w:pPr>
        <w:tabs>
          <w:tab w:val="left" w:pos="1230"/>
        </w:tabs>
        <w:snapToGrid w:val="0"/>
        <w:ind w:firstLineChars="200" w:firstLine="420"/>
      </w:pPr>
      <w:r>
        <w:rPr>
          <w:rFonts w:hint="eastAsia"/>
        </w:rPr>
        <w:t>相談</w:t>
      </w:r>
      <w:r w:rsidR="003D094C">
        <w:rPr>
          <w:rFonts w:hint="eastAsia"/>
        </w:rPr>
        <w:t>してください。</w:t>
      </w:r>
    </w:p>
    <w:sectPr w:rsidR="00126FDD" w:rsidRPr="00DC7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F0C7" w14:textId="77777777" w:rsidR="00A655CA" w:rsidRDefault="00A655CA" w:rsidP="006267F5">
      <w:r>
        <w:separator/>
      </w:r>
    </w:p>
  </w:endnote>
  <w:endnote w:type="continuationSeparator" w:id="0">
    <w:p w14:paraId="6C70DB40" w14:textId="77777777" w:rsidR="00A655CA" w:rsidRDefault="00A655CA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E3FD" w14:textId="77777777" w:rsidR="00A655CA" w:rsidRDefault="00A655CA" w:rsidP="006267F5">
      <w:r>
        <w:separator/>
      </w:r>
    </w:p>
  </w:footnote>
  <w:footnote w:type="continuationSeparator" w:id="0">
    <w:p w14:paraId="62B73560" w14:textId="77777777" w:rsidR="00A655CA" w:rsidRDefault="00A655CA" w:rsidP="0062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3109"/>
    <w:multiLevelType w:val="hybridMultilevel"/>
    <w:tmpl w:val="03681B0E"/>
    <w:lvl w:ilvl="0" w:tplc="7700C5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0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17FB1"/>
    <w:rsid w:val="00052443"/>
    <w:rsid w:val="00060FBB"/>
    <w:rsid w:val="000A1A92"/>
    <w:rsid w:val="001041E6"/>
    <w:rsid w:val="00126FDD"/>
    <w:rsid w:val="00134E57"/>
    <w:rsid w:val="00153EBC"/>
    <w:rsid w:val="0016011F"/>
    <w:rsid w:val="00172F78"/>
    <w:rsid w:val="00190754"/>
    <w:rsid w:val="001979FA"/>
    <w:rsid w:val="001A7687"/>
    <w:rsid w:val="001B7347"/>
    <w:rsid w:val="001F4D6E"/>
    <w:rsid w:val="002C6B41"/>
    <w:rsid w:val="002C6C13"/>
    <w:rsid w:val="00301268"/>
    <w:rsid w:val="00356B37"/>
    <w:rsid w:val="00360E1D"/>
    <w:rsid w:val="003754F8"/>
    <w:rsid w:val="00383743"/>
    <w:rsid w:val="003D094C"/>
    <w:rsid w:val="003E6B7C"/>
    <w:rsid w:val="0043076D"/>
    <w:rsid w:val="004437D0"/>
    <w:rsid w:val="0044418A"/>
    <w:rsid w:val="00471517"/>
    <w:rsid w:val="00483556"/>
    <w:rsid w:val="004E0B38"/>
    <w:rsid w:val="004E5C0A"/>
    <w:rsid w:val="00516BFD"/>
    <w:rsid w:val="00525088"/>
    <w:rsid w:val="0052653F"/>
    <w:rsid w:val="0059032E"/>
    <w:rsid w:val="006114E1"/>
    <w:rsid w:val="006128A8"/>
    <w:rsid w:val="006267F5"/>
    <w:rsid w:val="00736B3E"/>
    <w:rsid w:val="007C780C"/>
    <w:rsid w:val="007D3407"/>
    <w:rsid w:val="008163CF"/>
    <w:rsid w:val="00827781"/>
    <w:rsid w:val="008A7CF1"/>
    <w:rsid w:val="00947489"/>
    <w:rsid w:val="009B2E8F"/>
    <w:rsid w:val="009C55D7"/>
    <w:rsid w:val="00A401A7"/>
    <w:rsid w:val="00A521A7"/>
    <w:rsid w:val="00A655CA"/>
    <w:rsid w:val="00A738FB"/>
    <w:rsid w:val="00A75C12"/>
    <w:rsid w:val="00A847C8"/>
    <w:rsid w:val="00AA43E7"/>
    <w:rsid w:val="00B00333"/>
    <w:rsid w:val="00BA77E3"/>
    <w:rsid w:val="00BD00B5"/>
    <w:rsid w:val="00C1659F"/>
    <w:rsid w:val="00C83E11"/>
    <w:rsid w:val="00C95923"/>
    <w:rsid w:val="00CF48E5"/>
    <w:rsid w:val="00DA0D5B"/>
    <w:rsid w:val="00DC193B"/>
    <w:rsid w:val="00DC7700"/>
    <w:rsid w:val="00DD5342"/>
    <w:rsid w:val="00DF55DB"/>
    <w:rsid w:val="00E12A83"/>
    <w:rsid w:val="00E624F6"/>
    <w:rsid w:val="00E65BB6"/>
    <w:rsid w:val="00EA7496"/>
    <w:rsid w:val="00EE7BAD"/>
    <w:rsid w:val="00F10978"/>
    <w:rsid w:val="00F34148"/>
    <w:rsid w:val="00F90132"/>
    <w:rsid w:val="00FE02A6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6C4C"/>
  <w15:docId w15:val="{4A649BFA-A8AB-45F8-8E81-4988C93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List Paragraph"/>
    <w:basedOn w:val="a"/>
    <w:uiPriority w:val="34"/>
    <w:qFormat/>
    <w:rsid w:val="007C7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27AB-0491-4A2E-BDB5-C91305C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中島範男</dc:creator>
  <cp:lastModifiedBy>田口 孝雄</cp:lastModifiedBy>
  <cp:revision>16</cp:revision>
  <cp:lastPrinted>2021-12-19T10:16:00Z</cp:lastPrinted>
  <dcterms:created xsi:type="dcterms:W3CDTF">2017-09-18T04:27:00Z</dcterms:created>
  <dcterms:modified xsi:type="dcterms:W3CDTF">2022-08-21T22:58:00Z</dcterms:modified>
</cp:coreProperties>
</file>